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AB795">
      <w:pPr>
        <w:shd w:val="clear" w:color="auto" w:fill="FFFFFF"/>
        <w:jc w:val="center"/>
        <w:outlineLvl w:val="1"/>
        <w:rPr>
          <w:rFonts w:ascii="仿宋" w:hAnsi="仿宋" w:eastAsia="仿宋" w:cs="仿宋"/>
          <w:color w:val="333333"/>
          <w:szCs w:val="24"/>
        </w:rPr>
      </w:pPr>
      <w:bookmarkStart w:id="0" w:name="_GoBack"/>
      <w:bookmarkEnd w:id="0"/>
      <w:r>
        <w:rPr>
          <w:rFonts w:hint="eastAsia" w:ascii="宋体" w:hAnsi="宋体" w:cs="宋体"/>
          <w:color w:val="000000"/>
          <w:kern w:val="0"/>
          <w:sz w:val="32"/>
          <w:szCs w:val="32"/>
          <w:shd w:val="clear" w:color="auto" w:fill="FFFFFF"/>
          <w:lang w:bidi="ar"/>
        </w:rPr>
        <w:t>项目</w:t>
      </w:r>
      <w:r>
        <w:rPr>
          <w:rFonts w:hint="eastAsia" w:ascii="宋体" w:hAnsi="宋体" w:cs="宋体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调研</w:t>
      </w:r>
      <w:r>
        <w:rPr>
          <w:rFonts w:hint="eastAsia" w:ascii="宋体" w:hAnsi="宋体" w:cs="宋体"/>
          <w:color w:val="000000"/>
          <w:kern w:val="0"/>
          <w:sz w:val="32"/>
          <w:szCs w:val="32"/>
          <w:shd w:val="clear" w:color="auto" w:fill="FFFFFF"/>
          <w:lang w:bidi="ar"/>
        </w:rPr>
        <w:t>专用表</w:t>
      </w:r>
    </w:p>
    <w:p w14:paraId="1CF5F25D">
      <w:pPr>
        <w:shd w:val="clear" w:color="auto" w:fill="FFFFFF"/>
        <w:rPr>
          <w:rFonts w:ascii="仿宋" w:hAnsi="仿宋" w:eastAsia="仿宋" w:cs="仿宋"/>
          <w:color w:val="333333"/>
          <w:szCs w:val="24"/>
        </w:rPr>
      </w:pPr>
    </w:p>
    <w:p w14:paraId="3E78B9E6">
      <w:pPr>
        <w:shd w:val="clear" w:color="auto" w:fill="FFFFFF"/>
        <w:rPr>
          <w:rFonts w:ascii="仿宋" w:hAnsi="仿宋" w:eastAsia="仿宋" w:cs="仿宋"/>
          <w:color w:val="333333"/>
          <w:szCs w:val="24"/>
        </w:rPr>
      </w:pPr>
      <w:r>
        <w:rPr>
          <w:rFonts w:hint="eastAsia" w:ascii="仿宋" w:hAnsi="仿宋" w:eastAsia="仿宋" w:cs="仿宋"/>
          <w:color w:val="333333"/>
          <w:szCs w:val="24"/>
          <w:lang w:val="en-US" w:eastAsia="zh-CN"/>
        </w:rPr>
        <w:t>调研</w:t>
      </w:r>
      <w:r>
        <w:rPr>
          <w:rFonts w:hint="eastAsia" w:ascii="仿宋" w:hAnsi="仿宋" w:eastAsia="仿宋" w:cs="仿宋"/>
          <w:color w:val="333333"/>
          <w:szCs w:val="24"/>
        </w:rPr>
        <w:t xml:space="preserve">项目名称：  </w:t>
      </w:r>
    </w:p>
    <w:p w14:paraId="2103B764">
      <w:pPr>
        <w:shd w:val="clear" w:color="auto" w:fill="FFFFFF"/>
        <w:rPr>
          <w:rFonts w:ascii="仿宋" w:hAnsi="仿宋" w:eastAsia="仿宋" w:cs="仿宋"/>
          <w:color w:val="333333"/>
          <w:szCs w:val="24"/>
        </w:rPr>
      </w:pPr>
      <w:r>
        <w:rPr>
          <w:rFonts w:hint="eastAsia" w:ascii="仿宋" w:hAnsi="仿宋" w:eastAsia="仿宋" w:cs="仿宋"/>
          <w:color w:val="333333"/>
          <w:szCs w:val="24"/>
        </w:rPr>
        <w:t xml:space="preserve">                                             </w:t>
      </w:r>
    </w:p>
    <w:tbl>
      <w:tblPr>
        <w:tblStyle w:val="4"/>
        <w:tblW w:w="9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98"/>
        <w:gridCol w:w="3233"/>
        <w:gridCol w:w="1591"/>
        <w:gridCol w:w="2537"/>
      </w:tblGrid>
      <w:tr w14:paraId="6949B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7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C3AAF0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供应商名称（盖章）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003D1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 </w:t>
            </w:r>
          </w:p>
        </w:tc>
      </w:tr>
      <w:tr w14:paraId="72DB2C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C04C84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资质/品牌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A4A189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</w:tr>
      <w:tr w14:paraId="0E6D3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A36B07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联系人姓名</w:t>
            </w:r>
          </w:p>
        </w:tc>
        <w:tc>
          <w:tcPr>
            <w:tcW w:w="3233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709306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 </w:t>
            </w:r>
          </w:p>
        </w:tc>
        <w:tc>
          <w:tcPr>
            <w:tcW w:w="1591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8462B9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联系人电话</w:t>
            </w:r>
          </w:p>
        </w:tc>
        <w:tc>
          <w:tcPr>
            <w:tcW w:w="2537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5C4A45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</w:tr>
      <w:tr w14:paraId="748A5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  <w:jc w:val="center"/>
        </w:trPr>
        <w:tc>
          <w:tcPr>
            <w:tcW w:w="2298" w:type="dxa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C07F26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联系人邮箱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728F8F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 </w:t>
            </w:r>
          </w:p>
        </w:tc>
      </w:tr>
      <w:tr w14:paraId="78A10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restart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F86372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供应商提供的报名资料</w:t>
            </w: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89E5A92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1、项目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调研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专用表</w:t>
            </w:r>
          </w:p>
        </w:tc>
      </w:tr>
      <w:tr w14:paraId="09C39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2BD7B1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F0B56">
            <w:pPr>
              <w:spacing w:line="360" w:lineRule="auto"/>
              <w:rPr>
                <w:rFonts w:hint="default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2、项目方案</w:t>
            </w:r>
          </w:p>
        </w:tc>
      </w:tr>
      <w:tr w14:paraId="1D124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AA242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C30C08">
            <w:pPr>
              <w:spacing w:line="360" w:lineRule="auto"/>
              <w:rPr>
                <w:rFonts w:hint="default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3、推荐产品彩页</w:t>
            </w:r>
          </w:p>
        </w:tc>
      </w:tr>
      <w:tr w14:paraId="4E6A1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4F4A34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5F20BB">
            <w:pPr>
              <w:spacing w:line="360" w:lineRule="auto"/>
              <w:rPr>
                <w:rFonts w:hint="default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4、主要竞争产品的对比表盖章版(如有)</w:t>
            </w:r>
          </w:p>
        </w:tc>
      </w:tr>
      <w:tr w14:paraId="53A42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54AA40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4E4E86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5、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业绩证明材料：三级甲等医院服务合同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关键页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或中标通知书</w:t>
            </w:r>
          </w:p>
        </w:tc>
      </w:tr>
      <w:tr w14:paraId="32C26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3E7BE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9C66CB">
            <w:pPr>
              <w:spacing w:line="360" w:lineRule="auto"/>
              <w:rPr>
                <w:rFonts w:hint="default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6、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售后服务承诺书，盖章版</w:t>
            </w:r>
          </w:p>
        </w:tc>
      </w:tr>
      <w:tr w14:paraId="18BEF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7C36162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0393E5">
            <w:pPr>
              <w:spacing w:line="360" w:lineRule="auto"/>
              <w:rPr>
                <w:rFonts w:hint="default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7、配套资质文件，盖章版（供应商法定代表人身份证明书或委托代理人凭法定代表人授权书；公司资质及人员资质(营业执照、生产和经营许可证，授权委托书等)等有关证照）</w:t>
            </w:r>
          </w:p>
        </w:tc>
      </w:tr>
      <w:tr w14:paraId="7DBFE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  <w:jc w:val="center"/>
        </w:trPr>
        <w:tc>
          <w:tcPr>
            <w:tcW w:w="2298" w:type="dxa"/>
            <w:vMerge w:val="continue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CC68D1"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</w:pPr>
          </w:p>
        </w:tc>
        <w:tc>
          <w:tcPr>
            <w:tcW w:w="7361" w:type="dxa"/>
            <w:gridSpan w:val="3"/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D6B6F5">
            <w:pPr>
              <w:spacing w:line="360" w:lineRule="auto"/>
              <w:rPr>
                <w:rFonts w:hint="default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val="en-US" w:eastAsia="zh-CN" w:bidi="ar"/>
              </w:rPr>
              <w:t>8、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4"/>
                <w:lang w:bidi="ar"/>
              </w:rPr>
              <w:t>其他与项目相关的资质材料文件（如有）</w:t>
            </w:r>
          </w:p>
        </w:tc>
      </w:tr>
    </w:tbl>
    <w:p w14:paraId="2C492EB1"/>
    <w:p w14:paraId="546D579C"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MDc4MDAxNzZmZmEyOWM0ZjNjMmQ3YTdiMjAyNDYifQ=="/>
  </w:docVars>
  <w:rsids>
    <w:rsidRoot w:val="67CDAADC"/>
    <w:rsid w:val="00C0423A"/>
    <w:rsid w:val="00F60E7B"/>
    <w:rsid w:val="02B94E05"/>
    <w:rsid w:val="032500F4"/>
    <w:rsid w:val="05546B8A"/>
    <w:rsid w:val="08765A32"/>
    <w:rsid w:val="0BA94BA0"/>
    <w:rsid w:val="0CD20B4A"/>
    <w:rsid w:val="0F1D7EBB"/>
    <w:rsid w:val="124B1744"/>
    <w:rsid w:val="16F13294"/>
    <w:rsid w:val="211F239D"/>
    <w:rsid w:val="24B24C43"/>
    <w:rsid w:val="24BF2508"/>
    <w:rsid w:val="26BC2E77"/>
    <w:rsid w:val="2AE17C85"/>
    <w:rsid w:val="30665BE2"/>
    <w:rsid w:val="306D45EC"/>
    <w:rsid w:val="33BC077C"/>
    <w:rsid w:val="37F80CA5"/>
    <w:rsid w:val="380A05F1"/>
    <w:rsid w:val="39081E3C"/>
    <w:rsid w:val="3C002495"/>
    <w:rsid w:val="3FFB7010"/>
    <w:rsid w:val="417149D5"/>
    <w:rsid w:val="4243251F"/>
    <w:rsid w:val="47A70895"/>
    <w:rsid w:val="480F42FA"/>
    <w:rsid w:val="4C2F21BA"/>
    <w:rsid w:val="4C973FB6"/>
    <w:rsid w:val="50DB1A54"/>
    <w:rsid w:val="5639750B"/>
    <w:rsid w:val="5A57082F"/>
    <w:rsid w:val="5BC90B6A"/>
    <w:rsid w:val="5C4028AF"/>
    <w:rsid w:val="5ED92985"/>
    <w:rsid w:val="5FAB062A"/>
    <w:rsid w:val="67CDAADC"/>
    <w:rsid w:val="6E1868BC"/>
    <w:rsid w:val="728F7879"/>
    <w:rsid w:val="75376563"/>
    <w:rsid w:val="7F211349"/>
    <w:rsid w:val="9FFE22D0"/>
    <w:rsid w:val="F7FEF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eastAsia="宋体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235</Words>
  <Characters>235</Characters>
  <Lines>1</Lines>
  <Paragraphs>1</Paragraphs>
  <TotalTime>0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2020-11-08T04:24:00Z</dcterms:created>
  <dc:creator>tiatsang</dc:creator>
  <cp:lastModifiedBy>LL.</cp:lastModifiedBy>
  <dcterms:modified xsi:type="dcterms:W3CDTF">2026-08-24T03:16:17Z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6EDD40DB5CA94D8F8435CF6C16981C96_13</vt:lpwstr>
  </property>
  <property fmtid="{D5CDD505-2E9C-101B-9397-08002B2CF9AE}" pid="4" name="KSOTemplateDocerSaveRecord">
    <vt:lpwstr>eyJoZGlkIjoiNmRlNGJlNmMwODEyZTE2YjJhZGU4OTRiZjQ2NzAzMjgiLCJ1c2VySWQiOiIxMTQyNjM3NjgxIn0=</vt:lpwstr>
  </property>
</Properties>
</file>